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8.1  沏茶问题</w:t>
      </w:r>
    </w:p>
    <w:p>
      <w:pPr>
        <w:ind w:left="420" w:hanging="420" w:hangingChars="15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一、丽丽每天晚上睡觉前要背诵成语6分钟，烧开水10分钟，泡好不烫的牛奶2分钟，喝牛奶5分钟，那丽丽在（  ）同时可以（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），做完这些事情最少用（   ）分钟。</w:t>
      </w:r>
    </w:p>
    <w:p>
      <w:pPr>
        <w:ind w:left="420" w:hanging="420" w:hanging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二、小明给客人烧水沏茶。洗水壶要2分钟，烧开水要12分钟，洗茶杯要2分钟，拿茶叶要1分钟，为了使客人早点喝上茶，按你认为最合理的安排（ 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）分钟就能沏茶了。</w:t>
      </w:r>
    </w:p>
    <w:p>
      <w:pPr>
        <w:ind w:left="420" w:hanging="420" w:hanging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三、星期六吃过早饭，东东的妈妈要做几件事，请你帮她安排做事的顺序。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5274310" cy="129476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东东的妈妈做完这些事，最少要用的时间是（ 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）。</w:t>
      </w:r>
    </w:p>
    <w:p>
      <w:pPr>
        <w:ind w:left="420" w:hanging="420" w:hanging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四、小明和小亮是双胞胎兄弟，每天他们一块起床，一起上学。但弟弟小亮总是很慢，让哥哥小明等着，耽误了大家宝贵的早晨时间，这到底是怎么回事呢？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</w:t>
      </w:r>
      <w:r>
        <w:rPr>
          <w:rFonts w:asciiTheme="minorEastAsia" w:hAnsiTheme="minorEastAsia" w:eastAsiaTheme="minorEastAsia"/>
          <w:sz w:val="28"/>
          <w:szCs w:val="28"/>
        </w:rPr>
        <w:t>孙老师每天早晨到校后，要做这些事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5278755" cy="981075"/>
            <wp:effectExtent l="0" t="0" r="0" b="0"/>
            <wp:docPr id="16" name="图片 16" descr="http://www.pep.com.cn/xxsx/jszx/jxzt/zt1x_3_1_1/1xzfx/jxfz/tbjc/201411/W020141128328207111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www.pep.com.cn/xxsx/jszx/jxzt/zt1x_3_1_1/1xzfx/jxfz/tbjc/201411/W0201411283282071113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如果8：00上课，那孙老师最迟几点到校才行？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 xml:space="preserve">  </w:t>
      </w:r>
    </w:p>
    <w:p>
      <w:pPr>
        <w:ind w:left="1120" w:hanging="1120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答案：</w:t>
      </w:r>
    </w:p>
    <w:p>
      <w:pPr>
        <w:ind w:left="1121" w:leftChars="267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 烧开水  背诵成语  17</w:t>
      </w:r>
    </w:p>
    <w:p>
      <w:pPr>
        <w:ind w:left="1121" w:leftChars="267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 </w:t>
      </w:r>
      <w:r>
        <w:rPr>
          <w:rFonts w:hint="eastAsia" w:ascii="宋体" w:hAnsi="宋体"/>
          <w:sz w:val="28"/>
          <w:szCs w:val="28"/>
        </w:rPr>
        <w:t>14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 2  3  1  4  5    65分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 略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五、7:15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23ACA"/>
    <w:rsid w:val="00477620"/>
    <w:rsid w:val="00562BE3"/>
    <w:rsid w:val="00655F83"/>
    <w:rsid w:val="00885F7D"/>
    <w:rsid w:val="00904DB8"/>
    <w:rsid w:val="00A23ACA"/>
    <w:rsid w:val="00A457F0"/>
    <w:rsid w:val="00F95AC3"/>
    <w:rsid w:val="00FC19B5"/>
    <w:rsid w:val="0B9B5140"/>
    <w:rsid w:val="7A8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347</Words>
  <Characters>358</Characters>
  <Lines>2</Lines>
  <Paragraphs>1</Paragraphs>
  <TotalTime>0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2015-12-23T02:47:00Z</dcterms:created>
  <dc:creator>AutoBVT</dc:creator>
  <cp:lastModifiedBy>罗</cp:lastModifiedBy>
  <dcterms:modified xsi:type="dcterms:W3CDTF">2022-11-22T02:30:48Z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3CB9ECF4DD7944A5B88E693ABE7BAF53</vt:lpwstr>
  </property>
</Properties>
</file>